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39" w:rsidRDefault="00594039">
      <w:r>
        <w:t>Ahoj děti z </w:t>
      </w:r>
      <w:proofErr w:type="spellStart"/>
      <w:r>
        <w:t>Výtvarníčku</w:t>
      </w:r>
      <w:proofErr w:type="spellEnd"/>
      <w:r>
        <w:t>,</w:t>
      </w:r>
    </w:p>
    <w:p w:rsidR="00594039" w:rsidRDefault="00594039">
      <w:r>
        <w:t xml:space="preserve">Pokuste se vyrobit si podzimní okno otisknutím nabarvených listů a domalujte okenní rám, nebo rám vystřihněte a nalepte. </w:t>
      </w:r>
    </w:p>
    <w:p w:rsidR="00594039" w:rsidRDefault="00594039">
      <w:r>
        <w:t>Panáčka vyrobíte nalepením vylisovaného listu a dokreslíte třeba fixy nebo pastelkami.</w:t>
      </w:r>
    </w:p>
    <w:p w:rsidR="00594039" w:rsidRDefault="00594039">
      <w:r>
        <w:t>Zdravíme vás a těšíme se, až se s vámi zase uvidíme a doufáme, že nám přinesete ukázat, jak se vám obrázky povedly</w:t>
      </w:r>
    </w:p>
    <w:p w:rsidR="00594039" w:rsidRDefault="00594039">
      <w:r>
        <w:t xml:space="preserve">                                                             Vlaďka a Jana</w:t>
      </w:r>
    </w:p>
    <w:p w:rsidR="00594039" w:rsidRDefault="00594039"/>
    <w:p w:rsidR="0071168E" w:rsidRDefault="00AA1A78">
      <w:r>
        <w:rPr>
          <w:noProof/>
          <w:lang w:eastAsia="cs-CZ"/>
        </w:rPr>
        <w:drawing>
          <wp:inline distT="0" distB="0" distL="0" distR="0">
            <wp:extent cx="6388100" cy="4791075"/>
            <wp:effectExtent l="19050" t="0" r="0" b="0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78" w:rsidRDefault="00AA1A78">
      <w:r>
        <w:rPr>
          <w:noProof/>
          <w:lang w:eastAsia="cs-CZ"/>
        </w:rPr>
        <w:lastRenderedPageBreak/>
        <w:drawing>
          <wp:inline distT="0" distB="0" distL="0" distR="0">
            <wp:extent cx="5238750" cy="6677025"/>
            <wp:effectExtent l="19050" t="0" r="0" b="0"/>
            <wp:docPr id="7" name="obrázek 7" descr="Sonbahar Etkinliği | OkulöncesiTR-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nbahar Etkinliği | OkulöncesiTR-Pre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78" w:rsidRDefault="00AA1A78"/>
    <w:p w:rsidR="00AA1A78" w:rsidRDefault="00AA1A78"/>
    <w:p w:rsidR="00AA1A78" w:rsidRDefault="00AA1A78"/>
    <w:sectPr w:rsidR="00AA1A78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A1A78"/>
    <w:rsid w:val="00594039"/>
    <w:rsid w:val="0071168E"/>
    <w:rsid w:val="007D0C4C"/>
    <w:rsid w:val="00AA1A78"/>
    <w:rsid w:val="00B16F32"/>
    <w:rsid w:val="00B5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dcterms:created xsi:type="dcterms:W3CDTF">2020-10-18T14:09:00Z</dcterms:created>
  <dcterms:modified xsi:type="dcterms:W3CDTF">2020-10-18T14:22:00Z</dcterms:modified>
</cp:coreProperties>
</file>